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165AFE" w:rsidRPr="00165AFE" w:rsidTr="00735BAF">
        <w:tc>
          <w:tcPr>
            <w:tcW w:w="9570" w:type="dxa"/>
          </w:tcPr>
          <w:p w:rsidR="00165AFE" w:rsidRPr="00165AFE" w:rsidRDefault="00165AFE" w:rsidP="0016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E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01015" cy="628015"/>
                  <wp:effectExtent l="19050" t="0" r="0" b="0"/>
                  <wp:docPr id="2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AFE" w:rsidRPr="00165AFE" w:rsidRDefault="00165AFE" w:rsidP="0016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FE" w:rsidRPr="00165AFE" w:rsidRDefault="00165AFE" w:rsidP="0016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AF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65AFE" w:rsidRPr="00165AFE" w:rsidRDefault="00165AFE" w:rsidP="0016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AF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677C91">
              <w:rPr>
                <w:rFonts w:ascii="Times New Roman" w:hAnsi="Times New Roman" w:cs="Times New Roman"/>
                <w:sz w:val="28"/>
                <w:szCs w:val="28"/>
              </w:rPr>
              <w:t>БАЛАНДИНСКИЙ</w:t>
            </w:r>
            <w:r w:rsidRPr="00165AF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АСЕКЕЕВСКОГО РАЙОНА ОРЕНБУРГСКОЙ ОБЛАСТИ</w:t>
            </w:r>
          </w:p>
          <w:p w:rsidR="00165AFE" w:rsidRPr="00165AFE" w:rsidRDefault="00165AFE" w:rsidP="0016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FE" w:rsidRPr="00165AFE" w:rsidRDefault="00165AFE" w:rsidP="00165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AFE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Е Н И Е</w:t>
            </w:r>
          </w:p>
        </w:tc>
      </w:tr>
    </w:tbl>
    <w:p w:rsidR="00165AFE" w:rsidRPr="00165AFE" w:rsidRDefault="00165AFE" w:rsidP="0016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AFE">
        <w:rPr>
          <w:rFonts w:ascii="Times New Roman" w:hAnsi="Times New Roman" w:cs="Times New Roman"/>
          <w:sz w:val="24"/>
          <w:szCs w:val="24"/>
        </w:rPr>
        <w:t>=====================================================================</w:t>
      </w:r>
    </w:p>
    <w:p w:rsidR="00165AFE" w:rsidRPr="00165AFE" w:rsidRDefault="00165AFE" w:rsidP="00165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E" w:rsidRPr="00165AFE" w:rsidRDefault="00677C91" w:rsidP="0016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13.07</w:t>
      </w:r>
      <w:r w:rsidR="007B6B9A">
        <w:rPr>
          <w:rFonts w:ascii="Times New Roman" w:hAnsi="Times New Roman" w:cs="Times New Roman"/>
          <w:sz w:val="24"/>
          <w:szCs w:val="24"/>
        </w:rPr>
        <w:t>.2023</w:t>
      </w:r>
      <w:r w:rsidR="00165AFE" w:rsidRPr="00165AF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A0B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с. Баландино</w:t>
      </w:r>
      <w:r w:rsidR="00165AFE" w:rsidRPr="00165AF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sz w:val="24"/>
          <w:szCs w:val="24"/>
          <w:lang w:val="en-US"/>
        </w:rPr>
        <w:t>27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п</w:t>
      </w:r>
      <w:r w:rsidR="00165AFE" w:rsidRPr="00165AF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65AFE" w:rsidRPr="00165AFE" w:rsidRDefault="00165AFE" w:rsidP="0016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570"/>
      </w:tblGrid>
      <w:tr w:rsidR="00165AFE" w:rsidRPr="0086145E" w:rsidTr="00735BAF">
        <w:tc>
          <w:tcPr>
            <w:tcW w:w="9570" w:type="dxa"/>
          </w:tcPr>
          <w:p w:rsidR="00165AFE" w:rsidRPr="007B6B9A" w:rsidRDefault="00165AFE" w:rsidP="00165A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B6B9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О подготовке проекта внесения изменений</w:t>
            </w:r>
          </w:p>
          <w:p w:rsidR="007A0BC0" w:rsidRDefault="00165AFE" w:rsidP="00165A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7B6B9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в Правила землепользования и застройки </w:t>
            </w:r>
            <w:r w:rsidR="007A0BC0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муниципального </w:t>
            </w:r>
          </w:p>
          <w:p w:rsidR="00165AFE" w:rsidRPr="007B6B9A" w:rsidRDefault="007A0BC0" w:rsidP="00165A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образования </w:t>
            </w:r>
            <w:r w:rsidR="00677C91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Баландинский</w:t>
            </w:r>
            <w:r w:rsidR="00165AFE" w:rsidRPr="007B6B9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сельсове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т</w:t>
            </w:r>
          </w:p>
          <w:p w:rsidR="00165AFE" w:rsidRPr="007B6B9A" w:rsidRDefault="00165AFE" w:rsidP="00165A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6B9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Асекеевского района</w:t>
            </w:r>
            <w:r w:rsidRPr="007B6B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6B9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Оренбургской области</w:t>
            </w:r>
          </w:p>
          <w:p w:rsidR="00165AFE" w:rsidRPr="0086145E" w:rsidRDefault="00165AFE" w:rsidP="0016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D92" w:rsidRDefault="00F02D92" w:rsidP="007A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65AFE" w:rsidRPr="0086145E" w:rsidRDefault="00165AFE" w:rsidP="007A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="00C4510C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</w:t>
      </w:r>
      <w:r w:rsidR="007B6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приведения Правил </w:t>
      </w:r>
      <w:r w:rsidR="007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</w:t>
      </w:r>
      <w:r w:rsidR="007B6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застройки муниц</w:t>
      </w:r>
      <w:r w:rsidR="007B6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B6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пального образования </w:t>
      </w:r>
      <w:r w:rsidR="0067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Баландинский</w:t>
      </w:r>
      <w:r w:rsidR="007B6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Асекеевского района Оре</w:t>
      </w:r>
      <w:r w:rsidR="007B6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B6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бургской области </w:t>
      </w:r>
      <w:r w:rsidR="0086145E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033390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требованиями Градостроительного коде</w:t>
      </w:r>
      <w:r w:rsidR="00033390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33390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 Российской Федерации», руководствуясь  </w:t>
      </w:r>
      <w:r w:rsidR="007B6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статьей 31 </w:t>
      </w:r>
      <w:r w:rsidR="00033390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</w:t>
      </w:r>
      <w:r w:rsidR="007B6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="00033390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 Российской Федерации</w:t>
      </w:r>
      <w:r w:rsidR="00C4510C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</w:t>
      </w:r>
      <w:r w:rsidR="004F6567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ставом муниципаль</w:t>
      </w:r>
      <w:r w:rsidR="00DE75D9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</w:t>
      </w: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бразования </w:t>
      </w:r>
      <w:r w:rsidR="0067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Баландинский</w:t>
      </w: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 w:rsidR="007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67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Баландинского</w:t>
      </w:r>
      <w:r w:rsidR="007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</w:t>
      </w: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</w:t>
      </w: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136BB" w:rsidRPr="0086145E" w:rsidRDefault="00C4510C" w:rsidP="00A50E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Приступить к подго</w:t>
      </w:r>
      <w:r w:rsidR="00165AFE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товке проекта внесения изменений</w:t>
      </w: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Правила землепользования и застройки </w:t>
      </w:r>
      <w:r w:rsidR="007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67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Баландинский</w:t>
      </w:r>
      <w:r w:rsidR="00DE75D9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</w:t>
      </w:r>
      <w:r w:rsidR="007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DE75D9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Асекеевского </w:t>
      </w: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4F6567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Оренбургской области</w:t>
      </w:r>
      <w:r w:rsidR="007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далее</w:t>
      </w:r>
      <w:r w:rsidR="007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землепользования и застройки)</w:t>
      </w:r>
      <w:r w:rsidR="00213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5AFE" w:rsidRPr="00E04CA3" w:rsidRDefault="00C4510C" w:rsidP="00165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2.Утвердить Порядок и сроки проведения работ по подготовке проекта внесения изменений в Правил</w:t>
      </w:r>
      <w:r w:rsidR="00165AFE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землепользования и застройки согласно </w:t>
      </w:r>
      <w:r w:rsidRPr="00E0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E0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0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</w:t>
      </w:r>
      <w:r w:rsidR="00165AFE" w:rsidRPr="00E0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№1</w:t>
      </w:r>
      <w:r w:rsidRPr="00E0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4CA3" w:rsidRPr="00E04CA3" w:rsidRDefault="00E04CA3" w:rsidP="00E0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04CA3">
        <w:rPr>
          <w:rFonts w:ascii="Times New Roman" w:hAnsi="Times New Roman" w:cs="Times New Roman"/>
          <w:sz w:val="28"/>
          <w:szCs w:val="28"/>
        </w:rPr>
        <w:t>. Предложения заинтересованных лиц по проекту внесения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</w:t>
      </w:r>
      <w:r w:rsidRPr="00E04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77C91">
        <w:rPr>
          <w:rFonts w:ascii="Times New Roman" w:hAnsi="Times New Roman" w:cs="Times New Roman"/>
          <w:sz w:val="28"/>
          <w:szCs w:val="28"/>
        </w:rPr>
        <w:t>Б</w:t>
      </w:r>
      <w:r w:rsidR="00677C91">
        <w:rPr>
          <w:rFonts w:ascii="Times New Roman" w:hAnsi="Times New Roman" w:cs="Times New Roman"/>
          <w:sz w:val="28"/>
          <w:szCs w:val="28"/>
        </w:rPr>
        <w:t>а</w:t>
      </w:r>
      <w:r w:rsidR="00677C91">
        <w:rPr>
          <w:rFonts w:ascii="Times New Roman" w:hAnsi="Times New Roman" w:cs="Times New Roman"/>
          <w:sz w:val="28"/>
          <w:szCs w:val="28"/>
        </w:rPr>
        <w:t>ландинский</w:t>
      </w:r>
      <w:r w:rsidRPr="00E04CA3"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</w:t>
      </w:r>
      <w:r w:rsidR="00F02D92">
        <w:rPr>
          <w:rFonts w:ascii="Times New Roman" w:hAnsi="Times New Roman" w:cs="Times New Roman"/>
          <w:sz w:val="28"/>
          <w:szCs w:val="28"/>
        </w:rPr>
        <w:t>ской области напра</w:t>
      </w:r>
      <w:r w:rsidR="00F02D92">
        <w:rPr>
          <w:rFonts w:ascii="Times New Roman" w:hAnsi="Times New Roman" w:cs="Times New Roman"/>
          <w:sz w:val="28"/>
          <w:szCs w:val="28"/>
        </w:rPr>
        <w:t>в</w:t>
      </w:r>
      <w:r w:rsidR="00F02D92">
        <w:rPr>
          <w:rFonts w:ascii="Times New Roman" w:hAnsi="Times New Roman" w:cs="Times New Roman"/>
          <w:sz w:val="28"/>
          <w:szCs w:val="28"/>
        </w:rPr>
        <w:t>лять в администрацию</w:t>
      </w:r>
      <w:r w:rsidRPr="00E04CA3">
        <w:rPr>
          <w:rFonts w:ascii="Times New Roman" w:hAnsi="Times New Roman" w:cs="Times New Roman"/>
          <w:sz w:val="28"/>
          <w:szCs w:val="28"/>
        </w:rPr>
        <w:t xml:space="preserve"> </w:t>
      </w:r>
      <w:r w:rsidR="00677C91">
        <w:rPr>
          <w:rFonts w:ascii="Times New Roman" w:hAnsi="Times New Roman" w:cs="Times New Roman"/>
          <w:sz w:val="28"/>
          <w:szCs w:val="28"/>
        </w:rPr>
        <w:t>Баландинского</w:t>
      </w:r>
      <w:r w:rsidRPr="00E04CA3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F02D92"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E04CA3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почты: </w:t>
      </w:r>
      <w:r w:rsidR="00677C91" w:rsidRPr="00677C91">
        <w:rPr>
          <w:rFonts w:ascii="Times New Roman" w:hAnsi="Times New Roman" w:cs="Times New Roman"/>
          <w:lang w:val="en-US"/>
        </w:rPr>
        <w:t>muhetov555@yandex.ru</w:t>
      </w:r>
      <w:r w:rsidR="00F02D92">
        <w:rPr>
          <w:rFonts w:ascii="Times New Roman" w:hAnsi="Times New Roman" w:cs="Times New Roman"/>
          <w:sz w:val="28"/>
          <w:szCs w:val="28"/>
        </w:rPr>
        <w:t>и (</w:t>
      </w:r>
      <w:r w:rsidRPr="00E04CA3">
        <w:rPr>
          <w:rFonts w:ascii="Times New Roman" w:hAnsi="Times New Roman" w:cs="Times New Roman"/>
          <w:sz w:val="28"/>
          <w:szCs w:val="28"/>
        </w:rPr>
        <w:t>или</w:t>
      </w:r>
      <w:r w:rsidR="00F02D92">
        <w:rPr>
          <w:rFonts w:ascii="Times New Roman" w:hAnsi="Times New Roman" w:cs="Times New Roman"/>
          <w:sz w:val="28"/>
          <w:szCs w:val="28"/>
        </w:rPr>
        <w:t>)</w:t>
      </w:r>
      <w:r w:rsidRPr="00E04CA3">
        <w:rPr>
          <w:rFonts w:ascii="Times New Roman" w:hAnsi="Times New Roman" w:cs="Times New Roman"/>
          <w:sz w:val="28"/>
          <w:szCs w:val="28"/>
        </w:rPr>
        <w:t xml:space="preserve"> в виде письменных уведомлений на адрес: с</w:t>
      </w:r>
      <w:r w:rsidRPr="00E04CA3">
        <w:rPr>
          <w:rFonts w:ascii="Times New Roman" w:hAnsi="Times New Roman" w:cs="Times New Roman"/>
          <w:sz w:val="28"/>
          <w:szCs w:val="28"/>
        </w:rPr>
        <w:t>е</w:t>
      </w:r>
      <w:r w:rsidR="00677C91">
        <w:rPr>
          <w:rFonts w:ascii="Times New Roman" w:hAnsi="Times New Roman" w:cs="Times New Roman"/>
          <w:sz w:val="28"/>
          <w:szCs w:val="28"/>
        </w:rPr>
        <w:t xml:space="preserve">ло </w:t>
      </w:r>
      <w:r w:rsidR="00677C91">
        <w:rPr>
          <w:rFonts w:ascii="Times New Roman" w:hAnsi="Times New Roman" w:cs="Times New Roman"/>
          <w:sz w:val="28"/>
          <w:szCs w:val="28"/>
          <w:lang w:val="en-US"/>
        </w:rPr>
        <w:t>Баландино</w:t>
      </w:r>
      <w:r w:rsidR="00677C91">
        <w:rPr>
          <w:rFonts w:ascii="Times New Roman" w:hAnsi="Times New Roman" w:cs="Times New Roman"/>
          <w:sz w:val="28"/>
          <w:szCs w:val="28"/>
        </w:rPr>
        <w:t xml:space="preserve"> ул.Золотухина д.63</w:t>
      </w:r>
      <w:r w:rsidRPr="00E04CA3">
        <w:rPr>
          <w:rFonts w:ascii="Times New Roman" w:hAnsi="Times New Roman" w:cs="Times New Roman"/>
          <w:sz w:val="28"/>
          <w:szCs w:val="28"/>
        </w:rPr>
        <w:t>а.</w:t>
      </w:r>
    </w:p>
    <w:p w:rsidR="00165AFE" w:rsidRPr="0086145E" w:rsidRDefault="007A0BC0" w:rsidP="00165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F6567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Финансирование работ осуществить за счет средств бюджета адм</w:t>
      </w:r>
      <w:r w:rsidR="004F6567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F6567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нистрации муниципа</w:t>
      </w:r>
      <w:r w:rsidR="00DE75D9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льного </w:t>
      </w:r>
      <w:r w:rsidR="00165AFE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="0067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Баландинский</w:t>
      </w:r>
      <w:r w:rsidR="00DE75D9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сельсовет.</w:t>
      </w:r>
    </w:p>
    <w:p w:rsidR="00165AFE" w:rsidRPr="0086145E" w:rsidRDefault="007A0BC0" w:rsidP="00165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E75D9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</w:t>
      </w:r>
      <w:r w:rsidR="004F6567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муниципального образования </w:t>
      </w:r>
      <w:r w:rsidR="0067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Баландинский</w:t>
      </w:r>
      <w:r w:rsidR="00DE75D9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</w:t>
      </w:r>
      <w:r w:rsidR="00DE75D9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E75D9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</w:t>
      </w:r>
      <w:r w:rsidR="004F6567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настоящее постановление на официальном сайте в сети И</w:t>
      </w:r>
      <w:r w:rsidR="004F6567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6567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информационных стендах</w:t>
      </w:r>
      <w:r w:rsidR="004F6567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5AFE" w:rsidRPr="0086145E" w:rsidRDefault="007A0BC0" w:rsidP="00165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C4510C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за выполнением настоящего п</w:t>
      </w:r>
      <w:r w:rsidR="00C4510C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 оставляю за собой.</w:t>
      </w:r>
    </w:p>
    <w:p w:rsidR="00C4510C" w:rsidRPr="0086145E" w:rsidRDefault="007A0BC0" w:rsidP="00165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510C" w:rsidRPr="0086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постановление вступает в силу </w:t>
      </w:r>
      <w:r w:rsidR="00F17F81" w:rsidRPr="008614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F81" w:rsidRPr="0086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обнародования.</w:t>
      </w:r>
    </w:p>
    <w:p w:rsidR="00165AFE" w:rsidRDefault="00165AFE" w:rsidP="00165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BC0" w:rsidRDefault="007A0BC0" w:rsidP="00165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2D92" w:rsidRPr="0086145E" w:rsidRDefault="00F02D92" w:rsidP="00165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AFE" w:rsidRPr="0086145E" w:rsidRDefault="00165AFE" w:rsidP="00165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</w:p>
    <w:p w:rsidR="00C4510C" w:rsidRPr="0086145E" w:rsidRDefault="00165AFE" w:rsidP="00165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DE75D9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7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О.В.Золотухина</w:t>
      </w:r>
    </w:p>
    <w:p w:rsidR="00F17F81" w:rsidRDefault="00165AFE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Разослано: прокурору района, председателю комиссии, в дело-2.</w:t>
      </w: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92" w:rsidRDefault="00F02D92" w:rsidP="007A0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10C" w:rsidRPr="00165AFE" w:rsidRDefault="00585F39" w:rsidP="00CB76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585F39" w:rsidRDefault="00DE75D9" w:rsidP="00CB76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B76E3" w:rsidRPr="0016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16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остановлению </w:t>
      </w:r>
      <w:r w:rsidR="00CB76E3" w:rsidRPr="0016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165AFE" w:rsidRPr="00165AFE" w:rsidRDefault="00677C91" w:rsidP="00CB76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Баландинского</w:t>
      </w:r>
      <w:r w:rsidR="0058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C4510C" w:rsidRPr="00165AFE" w:rsidRDefault="001C04F1" w:rsidP="00CB76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</w:t>
      </w:r>
      <w:r w:rsidR="0058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.01.2023</w:t>
      </w:r>
      <w:r w:rsidR="00165AFE" w:rsidRPr="0016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76E3" w:rsidRPr="0016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65AFE" w:rsidRPr="0016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№4</w:t>
      </w:r>
      <w:r w:rsidR="0058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</w:p>
    <w:p w:rsidR="00165AFE" w:rsidRDefault="00C4510C" w:rsidP="00165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5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и сроки </w:t>
      </w:r>
    </w:p>
    <w:p w:rsidR="00165AFE" w:rsidRDefault="00C4510C" w:rsidP="00165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5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проведения работ по подготовке проекта внесения изменений </w:t>
      </w:r>
    </w:p>
    <w:p w:rsidR="00C4510C" w:rsidRDefault="00C4510C" w:rsidP="00165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Правила землепользования и застройки</w:t>
      </w:r>
    </w:p>
    <w:p w:rsidR="00165AFE" w:rsidRPr="00165AFE" w:rsidRDefault="00165AFE" w:rsidP="00165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"/>
        <w:gridCol w:w="3044"/>
        <w:gridCol w:w="2493"/>
        <w:gridCol w:w="2885"/>
      </w:tblGrid>
      <w:tr w:rsidR="00C4510C" w:rsidRPr="00165AFE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165AFE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165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165AFE" w:rsidRDefault="00C4510C" w:rsidP="00165AFE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Порядок проведения работ по подготовке проекта Правил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165AFE" w:rsidRDefault="00C4510C" w:rsidP="00165AFE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</w:t>
            </w:r>
            <w:r w:rsidRPr="00165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165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ния работ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AFE" w:rsidRDefault="00C4510C" w:rsidP="00165AF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Исполнитель, </w:t>
            </w:r>
          </w:p>
          <w:p w:rsidR="00C4510C" w:rsidRPr="00165AFE" w:rsidRDefault="00C4510C" w:rsidP="00165AF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ответственное лицо</w:t>
            </w:r>
          </w:p>
        </w:tc>
      </w:tr>
      <w:tr w:rsidR="00354F34" w:rsidRPr="00165AFE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354F34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F458F8" w:rsidRDefault="00354F34" w:rsidP="00AC25FD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Обнародование </w:t>
            </w:r>
            <w:r w:rsidRPr="00F458F8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  <w:r w:rsidRPr="00F458F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458F8">
              <w:rPr>
                <w:rFonts w:ascii="Times New Roman" w:hAnsi="Times New Roman" w:cs="Times New Roman"/>
                <w:sz w:val="28"/>
                <w:szCs w:val="28"/>
              </w:rPr>
              <w:t>щения о принятии р</w:t>
            </w:r>
            <w:r w:rsidRPr="00F458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58F8">
              <w:rPr>
                <w:rFonts w:ascii="Times New Roman" w:hAnsi="Times New Roman" w:cs="Times New Roman"/>
                <w:sz w:val="28"/>
                <w:szCs w:val="28"/>
              </w:rPr>
              <w:t xml:space="preserve">шения о подготовке проекта </w:t>
            </w:r>
            <w:r w:rsidRPr="00F4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внесения и</w:t>
            </w:r>
            <w:r w:rsidRPr="00F4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F4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менений в Правила землепользования и застройки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82706C" w:rsidP="00AC25FD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354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4F34" w:rsidRPr="001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354F34" w:rsidRPr="00F458F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354F34"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54F34"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54F34"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бочих дней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F34" w:rsidRPr="00165AFE" w:rsidRDefault="00354F34" w:rsidP="00165AFE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</w:t>
            </w:r>
          </w:p>
        </w:tc>
      </w:tr>
      <w:tr w:rsidR="00354F34" w:rsidRPr="00165AFE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354F34" w:rsidP="00735B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проекта внесения изменений в Правила землепольз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и застройки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585F39" w:rsidP="00AC25FD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r w:rsidR="00354F34"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</w:t>
            </w:r>
            <w:r w:rsidR="00354F34"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354F34"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нному договору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F34" w:rsidRPr="00165AFE" w:rsidRDefault="00585F39" w:rsidP="00AC25FD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«Региональный кадастровый центр»</w:t>
            </w:r>
          </w:p>
        </w:tc>
      </w:tr>
      <w:tr w:rsidR="00354F34" w:rsidRPr="00165AFE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354F34" w:rsidP="00735B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проекта вн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сения изменений в Правила на соответс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вие требованиям те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нических регламентов, генеральному плану поселения, схемам территориального планирования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585F39" w:rsidP="00AC25FD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354F34"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раб</w:t>
            </w:r>
            <w:r w:rsidR="00354F34"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54F34"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чих дней со дня получения прое</w:t>
            </w:r>
            <w:r w:rsidR="00354F34"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354F34"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подг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товке проекта пр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 землепользов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и застройки</w:t>
            </w:r>
          </w:p>
        </w:tc>
      </w:tr>
      <w:tr w:rsidR="00354F34" w:rsidRPr="00165AFE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585F39" w:rsidP="00735B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постановл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о направлении проекта внесения и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менений в Правила Главе муниципального образования или в случае обнаружения его несоответствия требованиям и док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ментам, в комиссию на доработку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окончании проверки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муниципального образования</w:t>
            </w:r>
          </w:p>
        </w:tc>
      </w:tr>
      <w:tr w:rsidR="00354F34" w:rsidRPr="00165AFE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585F39" w:rsidP="00735B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пост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новления о провед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нии публичных сл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шаний по проекту вн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сения изменений в Правила землепольз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и застройки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585F39" w:rsidP="00AC25FD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</w:t>
            </w:r>
            <w:r w:rsidR="00354F34"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дней со дня получения </w:t>
            </w:r>
            <w:r w:rsidR="00354F34"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проекта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 муниципал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ного образования</w:t>
            </w:r>
          </w:p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4F34" w:rsidRPr="00165AFE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585F39" w:rsidP="00735B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Обнародование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новления о провед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публичных сл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шаний по проекту вн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сения изменений в Правила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585F39" w:rsidP="00AC25FD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354F34"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дней с даты принятия постановления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</w:t>
            </w:r>
          </w:p>
        </w:tc>
      </w:tr>
      <w:tr w:rsidR="00354F34" w:rsidRPr="00165AFE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585F39" w:rsidP="00735B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публи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слушаний по пр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екту внесения измен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в Правила, с оформлением прот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кола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585F39" w:rsidP="00AC25FD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Минимум 1</w:t>
            </w:r>
            <w:r w:rsidR="00354F34"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</w:t>
            </w:r>
            <w:r w:rsidR="00354F34"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54F34"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 максимум 4 меся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 со дня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народования</w:t>
            </w:r>
            <w:r w:rsidR="00354F34"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="00354F34"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54F34"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внесения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менений в Прав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участников публичных слуш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по подготовке проекта внесения изменений в Прав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 землепользования и застройки</w:t>
            </w:r>
          </w:p>
        </w:tc>
      </w:tr>
      <w:tr w:rsidR="00354F34" w:rsidRPr="00165AFE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585F39" w:rsidP="00735B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заключ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по результатам проведения публи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4F34" w:rsidRPr="00165AFE" w:rsidRDefault="00585F39" w:rsidP="00AC25FD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354F34"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дней со дня провед</w:t>
            </w:r>
            <w:r w:rsidR="00354F34"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54F34"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слушаний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подг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товке проекта Пр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 землепользов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и застройки</w:t>
            </w:r>
          </w:p>
        </w:tc>
      </w:tr>
      <w:tr w:rsidR="00354F34" w:rsidRPr="00165AFE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34" w:rsidRPr="00165AFE" w:rsidRDefault="00585F39" w:rsidP="00735B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Обнародование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ключения о провед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публичных сл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34" w:rsidRPr="00165AFE" w:rsidRDefault="00585F39" w:rsidP="00AC25FD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354F34"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дней со дня провед</w:t>
            </w:r>
            <w:r w:rsidR="00354F34"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54F34"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слушаний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</w:t>
            </w:r>
          </w:p>
        </w:tc>
      </w:tr>
      <w:tr w:rsidR="00354F34" w:rsidRPr="00165AFE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34" w:rsidRPr="00165AFE" w:rsidRDefault="00354F34" w:rsidP="00735B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  <w:r w:rsidR="0058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 направлении проекта Правил, протокола публичных слушаний и заключения в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 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депутатов муниц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пального образования </w:t>
            </w:r>
            <w:r w:rsidR="0067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Баландинский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 или об отклонении проекта внесения и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менений в Правила или направлении его на доработку с указ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нием даты его повто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представления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2 дней после предста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ления проекта </w:t>
            </w:r>
            <w:r w:rsidR="0058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ний в 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муниципального образования</w:t>
            </w:r>
          </w:p>
        </w:tc>
      </w:tr>
      <w:tr w:rsidR="00354F34" w:rsidRPr="00165AFE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34" w:rsidRPr="00165AFE" w:rsidRDefault="00585F39" w:rsidP="00735B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Обнародование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верждённых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ний в 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земл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 и з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стройки в порядке, у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танов</w:t>
            </w:r>
            <w:r w:rsidR="0058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ленном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народования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пальных правовых а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тов, иной официал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информации, и размещаются на оф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 сайте 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сети "Интернет"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2 дней после утвержд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9A1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ния </w:t>
            </w:r>
            <w:r w:rsidR="0058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менений в 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F34" w:rsidRPr="00165AFE" w:rsidRDefault="00354F34" w:rsidP="00AC25FD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специалист админ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6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</w:t>
            </w:r>
          </w:p>
        </w:tc>
      </w:tr>
    </w:tbl>
    <w:p w:rsidR="004C1799" w:rsidRPr="00165AFE" w:rsidRDefault="00677C91" w:rsidP="00DE75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1799" w:rsidRPr="00165AFE" w:rsidSect="00165A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displayBackgroundShape/>
  <w:activeWritingStyle w:appName="MSWord" w:lang="ru-RU" w:vendorID="1" w:dllVersion="512" w:checkStyle="1"/>
  <w:defaultTabStop w:val="708"/>
  <w:autoHyphenation/>
  <w:characterSpacingControl w:val="doNotCompress"/>
  <w:compat/>
  <w:rsids>
    <w:rsidRoot w:val="00C4510C"/>
    <w:rsid w:val="0002106C"/>
    <w:rsid w:val="00033390"/>
    <w:rsid w:val="00064938"/>
    <w:rsid w:val="00165AFE"/>
    <w:rsid w:val="00193259"/>
    <w:rsid w:val="001C04F1"/>
    <w:rsid w:val="002136BB"/>
    <w:rsid w:val="0031347B"/>
    <w:rsid w:val="00322590"/>
    <w:rsid w:val="00354F34"/>
    <w:rsid w:val="00357BEB"/>
    <w:rsid w:val="003C2EF8"/>
    <w:rsid w:val="00494503"/>
    <w:rsid w:val="004967C3"/>
    <w:rsid w:val="004F6567"/>
    <w:rsid w:val="00517D4A"/>
    <w:rsid w:val="00517D56"/>
    <w:rsid w:val="0055216B"/>
    <w:rsid w:val="00585F39"/>
    <w:rsid w:val="00677C91"/>
    <w:rsid w:val="00683C14"/>
    <w:rsid w:val="007A0BC0"/>
    <w:rsid w:val="007A4386"/>
    <w:rsid w:val="007B6B9A"/>
    <w:rsid w:val="007D049F"/>
    <w:rsid w:val="007E040A"/>
    <w:rsid w:val="0082706C"/>
    <w:rsid w:val="00845B12"/>
    <w:rsid w:val="00846456"/>
    <w:rsid w:val="0086145E"/>
    <w:rsid w:val="008C51C9"/>
    <w:rsid w:val="008E71D4"/>
    <w:rsid w:val="009A1191"/>
    <w:rsid w:val="00A16F83"/>
    <w:rsid w:val="00A50E56"/>
    <w:rsid w:val="00B229E3"/>
    <w:rsid w:val="00B42C3D"/>
    <w:rsid w:val="00B7786E"/>
    <w:rsid w:val="00BF4980"/>
    <w:rsid w:val="00C3239A"/>
    <w:rsid w:val="00C4510C"/>
    <w:rsid w:val="00CB5C94"/>
    <w:rsid w:val="00CB76E3"/>
    <w:rsid w:val="00CC2965"/>
    <w:rsid w:val="00DE75D9"/>
    <w:rsid w:val="00E04CA3"/>
    <w:rsid w:val="00E07D6E"/>
    <w:rsid w:val="00EB464F"/>
    <w:rsid w:val="00F02D92"/>
    <w:rsid w:val="00F17F81"/>
    <w:rsid w:val="00F45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65"/>
  </w:style>
  <w:style w:type="paragraph" w:styleId="3">
    <w:name w:val="heading 3"/>
    <w:basedOn w:val="a"/>
    <w:next w:val="a"/>
    <w:link w:val="30"/>
    <w:qFormat/>
    <w:rsid w:val="00DE75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E75D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E75D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E75D9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2">
    <w:name w:val="Body Text 2"/>
    <w:basedOn w:val="a"/>
    <w:link w:val="20"/>
    <w:rsid w:val="00DE75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E75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5D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4CA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136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 Андреева</dc:creator>
  <cp:keywords/>
  <dc:description/>
  <cp:lastModifiedBy>Admin</cp:lastModifiedBy>
  <cp:revision>26</cp:revision>
  <cp:lastPrinted>2023-01-23T03:54:00Z</cp:lastPrinted>
  <dcterms:created xsi:type="dcterms:W3CDTF">2016-10-06T05:41:00Z</dcterms:created>
  <dcterms:modified xsi:type="dcterms:W3CDTF">2023-07-13T04:29:00Z</dcterms:modified>
</cp:coreProperties>
</file>